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768"/>
      </w:tblGrid>
      <w:tr w:rsidR="00CC2EA4" w:rsidRPr="00086834" w14:paraId="54D11C08" w14:textId="77777777" w:rsidTr="007B1BF6">
        <w:tc>
          <w:tcPr>
            <w:tcW w:w="9634" w:type="dxa"/>
          </w:tcPr>
          <w:p w14:paraId="1F38555A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68" w:type="dxa"/>
          </w:tcPr>
          <w:p w14:paraId="4F2F15BE" w14:textId="77777777" w:rsidR="00CC2EA4" w:rsidRPr="00086834" w:rsidRDefault="00CC2EA4" w:rsidP="007B1BF6">
            <w:pPr>
              <w:shd w:val="clear" w:color="auto" w:fill="FFFFFF"/>
              <w:tabs>
                <w:tab w:val="left" w:pos="4678"/>
                <w:tab w:val="left" w:pos="4820"/>
              </w:tabs>
              <w:ind w:left="261" w:right="-1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6834">
              <w:rPr>
                <w:rFonts w:ascii="Liberation Serif" w:hAnsi="Liberation Serif" w:cs="Liberation Serif"/>
                <w:sz w:val="24"/>
                <w:szCs w:val="24"/>
              </w:rPr>
              <w:t>Приложение № 1</w:t>
            </w:r>
          </w:p>
          <w:p w14:paraId="5C61EEC4" w14:textId="77777777" w:rsidR="00CC2EA4" w:rsidRPr="00086834" w:rsidRDefault="00CC2EA4" w:rsidP="007B1BF6">
            <w:pPr>
              <w:shd w:val="clear" w:color="auto" w:fill="FFFFFF"/>
              <w:tabs>
                <w:tab w:val="left" w:pos="4678"/>
              </w:tabs>
              <w:ind w:left="261" w:right="-1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6834">
              <w:rPr>
                <w:rFonts w:ascii="Liberation Serif" w:hAnsi="Liberation Serif" w:cs="Liberation Serif"/>
                <w:sz w:val="24"/>
                <w:szCs w:val="24"/>
              </w:rPr>
              <w:t xml:space="preserve">к распоряжению Департамента образования </w:t>
            </w:r>
          </w:p>
          <w:p w14:paraId="3411BFC1" w14:textId="77777777" w:rsidR="00CC2EA4" w:rsidRPr="00086834" w:rsidRDefault="00CC2EA4" w:rsidP="007B1BF6">
            <w:pPr>
              <w:shd w:val="clear" w:color="auto" w:fill="FFFFFF"/>
              <w:tabs>
                <w:tab w:val="left" w:pos="5812"/>
              </w:tabs>
              <w:ind w:left="261" w:right="-1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6834">
              <w:rPr>
                <w:rFonts w:ascii="Liberation Serif" w:hAnsi="Liberation Serif" w:cs="Liberation Serif"/>
                <w:sz w:val="24"/>
                <w:szCs w:val="24"/>
              </w:rPr>
              <w:t>Администрации города Екатеринбурга</w:t>
            </w:r>
          </w:p>
          <w:p w14:paraId="27F60DD4" w14:textId="77777777" w:rsidR="00CC2EA4" w:rsidRPr="00086834" w:rsidRDefault="00CC2EA4" w:rsidP="007B1BF6">
            <w:pPr>
              <w:shd w:val="clear" w:color="auto" w:fill="FFFFFF"/>
              <w:tabs>
                <w:tab w:val="left" w:pos="4678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r w:rsidRPr="00086834">
              <w:rPr>
                <w:rFonts w:ascii="Liberation Serif" w:hAnsi="Liberation Serif" w:cs="Liberation Serif"/>
                <w:sz w:val="24"/>
                <w:szCs w:val="24"/>
              </w:rPr>
              <w:t>от ________________№</w:t>
            </w:r>
            <w:r w:rsidRPr="00086834">
              <w:rPr>
                <w:rFonts w:ascii="Liberation Serif" w:hAnsi="Liberation Serif" w:cs="Liberation Serif"/>
                <w:sz w:val="28"/>
                <w:szCs w:val="28"/>
              </w:rPr>
              <w:t xml:space="preserve">  _________________</w:t>
            </w:r>
          </w:p>
          <w:p w14:paraId="257D5921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752D3EF6" w14:textId="77777777" w:rsidR="00CC2EA4" w:rsidRPr="00086834" w:rsidRDefault="00CC2EA4" w:rsidP="00CC2EA4">
      <w:pPr>
        <w:rPr>
          <w:rFonts w:ascii="Liberation Serif" w:hAnsi="Liberation Serif"/>
          <w:sz w:val="24"/>
          <w:szCs w:val="24"/>
        </w:rPr>
      </w:pPr>
    </w:p>
    <w:p w14:paraId="63D55E53" w14:textId="1EB560E4" w:rsidR="00CC2EA4" w:rsidRPr="00086834" w:rsidRDefault="00CC2EA4" w:rsidP="00CC2EA4">
      <w:pPr>
        <w:jc w:val="center"/>
        <w:rPr>
          <w:rFonts w:ascii="Liberation Serif" w:hAnsi="Liberation Serif"/>
          <w:sz w:val="24"/>
          <w:szCs w:val="24"/>
        </w:rPr>
      </w:pPr>
      <w:r w:rsidRPr="00086834">
        <w:rPr>
          <w:rFonts w:ascii="Liberation Serif" w:hAnsi="Liberation Serif"/>
          <w:sz w:val="24"/>
          <w:szCs w:val="24"/>
        </w:rPr>
        <w:t>Городские конкурсы 2024-2025</w:t>
      </w:r>
      <w:r w:rsidR="00167BFC">
        <w:rPr>
          <w:rFonts w:ascii="Liberation Serif" w:hAnsi="Liberation Serif"/>
          <w:sz w:val="24"/>
          <w:szCs w:val="24"/>
        </w:rPr>
        <w:t xml:space="preserve"> учебный год</w:t>
      </w:r>
    </w:p>
    <w:tbl>
      <w:tblPr>
        <w:tblStyle w:val="a3"/>
        <w:tblW w:w="14615" w:type="dxa"/>
        <w:tblLook w:val="04A0" w:firstRow="1" w:lastRow="0" w:firstColumn="1" w:lastColumn="0" w:noHBand="0" w:noVBand="1"/>
      </w:tblPr>
      <w:tblGrid>
        <w:gridCol w:w="5098"/>
        <w:gridCol w:w="1412"/>
        <w:gridCol w:w="1345"/>
        <w:gridCol w:w="1304"/>
        <w:gridCol w:w="1345"/>
        <w:gridCol w:w="1357"/>
        <w:gridCol w:w="1345"/>
        <w:gridCol w:w="1409"/>
      </w:tblGrid>
      <w:tr w:rsidR="00CC2EA4" w:rsidRPr="00086834" w14:paraId="5EBB3B27" w14:textId="77777777" w:rsidTr="00CC2EA4">
        <w:trPr>
          <w:trHeight w:val="625"/>
        </w:trPr>
        <w:tc>
          <w:tcPr>
            <w:tcW w:w="5098" w:type="dxa"/>
            <w:vAlign w:val="center"/>
          </w:tcPr>
          <w:p w14:paraId="0B9072D8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1412" w:type="dxa"/>
            <w:vAlign w:val="center"/>
          </w:tcPr>
          <w:p w14:paraId="3F927008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1345" w:type="dxa"/>
            <w:vAlign w:val="center"/>
          </w:tcPr>
          <w:p w14:paraId="6FE0B925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304" w:type="dxa"/>
            <w:vAlign w:val="center"/>
          </w:tcPr>
          <w:p w14:paraId="1B2BC345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345" w:type="dxa"/>
            <w:vAlign w:val="center"/>
          </w:tcPr>
          <w:p w14:paraId="78EEE73C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357" w:type="dxa"/>
            <w:vAlign w:val="center"/>
          </w:tcPr>
          <w:p w14:paraId="0029D958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345" w:type="dxa"/>
            <w:vAlign w:val="center"/>
          </w:tcPr>
          <w:p w14:paraId="6083B1D9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1409" w:type="dxa"/>
            <w:vAlign w:val="center"/>
          </w:tcPr>
          <w:p w14:paraId="374ACA78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</w:tr>
      <w:tr w:rsidR="00CC2EA4" w:rsidRPr="00086834" w14:paraId="5F19C792" w14:textId="77777777" w:rsidTr="00CC2EA4"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D9244E" w14:textId="77777777" w:rsidR="00CC2EA4" w:rsidRPr="00086834" w:rsidRDefault="00CC2EA4" w:rsidP="007B1BF6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86834">
              <w:rPr>
                <w:rFonts w:ascii="Liberation Serif" w:hAnsi="Liberation Serif"/>
                <w:color w:val="1F1F1F"/>
                <w:sz w:val="24"/>
                <w:szCs w:val="24"/>
                <w:shd w:val="clear" w:color="auto" w:fill="FFFFFF"/>
              </w:rPr>
              <w:t>1.Городская спортивная семейная игра – конкурс "Эстафета поколений - 2024"</w:t>
            </w:r>
          </w:p>
        </w:tc>
        <w:tc>
          <w:tcPr>
            <w:tcW w:w="1412" w:type="dxa"/>
            <w:vAlign w:val="center"/>
          </w:tcPr>
          <w:p w14:paraId="585295B5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34624A1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11.11-28.11.2024</w:t>
            </w:r>
          </w:p>
        </w:tc>
        <w:tc>
          <w:tcPr>
            <w:tcW w:w="1304" w:type="dxa"/>
            <w:vAlign w:val="center"/>
          </w:tcPr>
          <w:p w14:paraId="64F8398F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1C51392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208C7BBE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873E83D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21A13930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C2EA4" w:rsidRPr="00086834" w14:paraId="368F4263" w14:textId="77777777" w:rsidTr="00CC2EA4"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B0A06EC" w14:textId="77777777" w:rsidR="00CC2EA4" w:rsidRPr="00086834" w:rsidRDefault="00CC2EA4" w:rsidP="007B1BF6">
            <w:pPr>
              <w:ind w:left="12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8683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2.Детско-родительский фестиваль «Подарёнка-folk” </w:t>
            </w:r>
          </w:p>
        </w:tc>
        <w:tc>
          <w:tcPr>
            <w:tcW w:w="1412" w:type="dxa"/>
            <w:vAlign w:val="center"/>
          </w:tcPr>
          <w:p w14:paraId="4AB89899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Начало</w:t>
            </w:r>
          </w:p>
          <w:p w14:paraId="26C31201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14.10.2024</w:t>
            </w:r>
          </w:p>
        </w:tc>
        <w:tc>
          <w:tcPr>
            <w:tcW w:w="1345" w:type="dxa"/>
            <w:vAlign w:val="center"/>
          </w:tcPr>
          <w:p w14:paraId="249683D6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Окончание</w:t>
            </w:r>
          </w:p>
          <w:p w14:paraId="3D4C698E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21.11.2024</w:t>
            </w:r>
          </w:p>
        </w:tc>
        <w:tc>
          <w:tcPr>
            <w:tcW w:w="1304" w:type="dxa"/>
            <w:vAlign w:val="center"/>
          </w:tcPr>
          <w:p w14:paraId="377A4AFF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99BED61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1DEE8CCA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39BE019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6DF0FA31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C2EA4" w:rsidRPr="00086834" w14:paraId="6686ED32" w14:textId="77777777" w:rsidTr="00CC2EA4"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F2AB87" w14:textId="77777777" w:rsidR="00CC2EA4" w:rsidRPr="00086834" w:rsidRDefault="00CC2EA4" w:rsidP="007B1BF6">
            <w:pPr>
              <w:ind w:left="124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8683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3.Городская интеллектуальная игра – викторина «Охотники за открытиями - 2024» </w:t>
            </w:r>
          </w:p>
        </w:tc>
        <w:tc>
          <w:tcPr>
            <w:tcW w:w="1412" w:type="dxa"/>
            <w:vAlign w:val="center"/>
          </w:tcPr>
          <w:p w14:paraId="68AB3288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14.10-30.10.2024</w:t>
            </w:r>
          </w:p>
        </w:tc>
        <w:tc>
          <w:tcPr>
            <w:tcW w:w="1345" w:type="dxa"/>
            <w:vAlign w:val="center"/>
          </w:tcPr>
          <w:p w14:paraId="0ABE791B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838B149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1F62B5D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1BEA7391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C6040EB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63A73689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C2EA4" w:rsidRPr="00086834" w14:paraId="3D0DE0F1" w14:textId="77777777" w:rsidTr="00CC2EA4"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467978" w14:textId="77777777" w:rsidR="00CC2EA4" w:rsidRPr="00086834" w:rsidRDefault="00CC2EA4" w:rsidP="007B1BF6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8683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4.Фестиваль семейных коллективов "Урал, где рождаются впечатления" </w:t>
            </w:r>
          </w:p>
        </w:tc>
        <w:tc>
          <w:tcPr>
            <w:tcW w:w="1412" w:type="dxa"/>
            <w:vAlign w:val="center"/>
          </w:tcPr>
          <w:p w14:paraId="67AED66B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964C14E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9589F88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Начало 02.12.2025</w:t>
            </w:r>
          </w:p>
        </w:tc>
        <w:tc>
          <w:tcPr>
            <w:tcW w:w="1345" w:type="dxa"/>
            <w:vAlign w:val="center"/>
          </w:tcPr>
          <w:p w14:paraId="07ED0837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Окончание</w:t>
            </w:r>
          </w:p>
          <w:p w14:paraId="2B60D75C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23.01.2025</w:t>
            </w:r>
          </w:p>
        </w:tc>
        <w:tc>
          <w:tcPr>
            <w:tcW w:w="1357" w:type="dxa"/>
            <w:vAlign w:val="center"/>
          </w:tcPr>
          <w:p w14:paraId="3D32B2CC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D0215CC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40B1D35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C2EA4" w:rsidRPr="00086834" w14:paraId="3BE25557" w14:textId="77777777" w:rsidTr="00CC2EA4"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87B5058" w14:textId="77777777" w:rsidR="00CC2EA4" w:rsidRPr="00086834" w:rsidRDefault="00CC2EA4" w:rsidP="007B1BF6">
            <w:pPr>
              <w:ind w:left="12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868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5.Городской конкурс «МедиаДошколята</w:t>
            </w:r>
            <w:r w:rsidRPr="0008683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2" w:type="dxa"/>
            <w:vAlign w:val="center"/>
          </w:tcPr>
          <w:p w14:paraId="0DC63529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7F21CAC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E429D7E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CA0CEA8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1024BB75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Начало</w:t>
            </w:r>
          </w:p>
          <w:p w14:paraId="6C38225C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03.02.2025</w:t>
            </w:r>
          </w:p>
        </w:tc>
        <w:tc>
          <w:tcPr>
            <w:tcW w:w="1345" w:type="dxa"/>
            <w:vAlign w:val="center"/>
          </w:tcPr>
          <w:p w14:paraId="408B1FBA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Окончание</w:t>
            </w:r>
          </w:p>
          <w:p w14:paraId="344D0999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21.03.2025</w:t>
            </w:r>
          </w:p>
        </w:tc>
        <w:tc>
          <w:tcPr>
            <w:tcW w:w="1409" w:type="dxa"/>
            <w:vAlign w:val="center"/>
          </w:tcPr>
          <w:p w14:paraId="0A76030F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C2EA4" w:rsidRPr="00086834" w14:paraId="2684B18C" w14:textId="77777777" w:rsidTr="00CC2EA4"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F0B05C" w14:textId="77777777" w:rsidR="00CC2EA4" w:rsidRPr="00086834" w:rsidRDefault="00CC2EA4" w:rsidP="007B1BF6">
            <w:pPr>
              <w:ind w:left="12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868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6.Городской конкурс «</w:t>
            </w:r>
            <w:r w:rsidRPr="0008683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Чудеса Анимации» </w:t>
            </w:r>
          </w:p>
        </w:tc>
        <w:tc>
          <w:tcPr>
            <w:tcW w:w="1412" w:type="dxa"/>
            <w:vAlign w:val="center"/>
          </w:tcPr>
          <w:p w14:paraId="50AABDBF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13E19D6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671EB3B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B59EAA8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Начало 20.01.2025</w:t>
            </w:r>
          </w:p>
        </w:tc>
        <w:tc>
          <w:tcPr>
            <w:tcW w:w="1357" w:type="dxa"/>
            <w:vAlign w:val="center"/>
          </w:tcPr>
          <w:p w14:paraId="238C2006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Окончание</w:t>
            </w:r>
          </w:p>
          <w:p w14:paraId="51B55CB9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28.02.2025</w:t>
            </w:r>
          </w:p>
        </w:tc>
        <w:tc>
          <w:tcPr>
            <w:tcW w:w="1345" w:type="dxa"/>
            <w:vAlign w:val="center"/>
          </w:tcPr>
          <w:p w14:paraId="35B2F72E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2DC16E9D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C2EA4" w:rsidRPr="00086834" w14:paraId="0FEFA134" w14:textId="77777777" w:rsidTr="00CC2EA4"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9C05D3" w14:textId="77777777" w:rsidR="00CC2EA4" w:rsidRPr="00086834" w:rsidRDefault="00CC2EA4" w:rsidP="007B1BF6">
            <w:pPr>
              <w:ind w:left="12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8683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7.Интеллектуальная игра – конкурс «Юные грамотеи» </w:t>
            </w:r>
          </w:p>
        </w:tc>
        <w:tc>
          <w:tcPr>
            <w:tcW w:w="1412" w:type="dxa"/>
            <w:vAlign w:val="center"/>
          </w:tcPr>
          <w:p w14:paraId="3B9851CF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D874A17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A3230AB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281E191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2BB76286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Начало</w:t>
            </w:r>
          </w:p>
          <w:p w14:paraId="354B8945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17.02.2025</w:t>
            </w:r>
          </w:p>
        </w:tc>
        <w:tc>
          <w:tcPr>
            <w:tcW w:w="1345" w:type="dxa"/>
            <w:vAlign w:val="center"/>
          </w:tcPr>
          <w:p w14:paraId="2DDDE6B2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4E81135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Окончание</w:t>
            </w:r>
          </w:p>
          <w:p w14:paraId="45E8F03A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03.04.2025</w:t>
            </w:r>
          </w:p>
        </w:tc>
      </w:tr>
      <w:tr w:rsidR="00CC2EA4" w:rsidRPr="00086834" w14:paraId="5D407D96" w14:textId="77777777" w:rsidTr="00CC2EA4"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707EEC6" w14:textId="77777777" w:rsidR="00CC2EA4" w:rsidRPr="00086834" w:rsidRDefault="00CC2EA4" w:rsidP="007B1BF6">
            <w:pPr>
              <w:ind w:left="12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8683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8.Городская интеллектуальная игра-викторина «Азбука финансов для дошкольников» </w:t>
            </w:r>
          </w:p>
        </w:tc>
        <w:tc>
          <w:tcPr>
            <w:tcW w:w="1412" w:type="dxa"/>
            <w:vAlign w:val="center"/>
          </w:tcPr>
          <w:p w14:paraId="06602C8D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299D233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221B21D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1BAD63A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Начало</w:t>
            </w:r>
          </w:p>
          <w:p w14:paraId="27B96B27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13.01.2025</w:t>
            </w:r>
          </w:p>
        </w:tc>
        <w:tc>
          <w:tcPr>
            <w:tcW w:w="1357" w:type="dxa"/>
            <w:vAlign w:val="center"/>
          </w:tcPr>
          <w:p w14:paraId="0F508938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Окончание</w:t>
            </w:r>
          </w:p>
          <w:p w14:paraId="1FACD8DA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19.02.2025</w:t>
            </w:r>
          </w:p>
        </w:tc>
        <w:tc>
          <w:tcPr>
            <w:tcW w:w="1345" w:type="dxa"/>
            <w:vAlign w:val="center"/>
          </w:tcPr>
          <w:p w14:paraId="4507DCD1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59AF0B8D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C2EA4" w:rsidRPr="00086834" w14:paraId="47436808" w14:textId="77777777" w:rsidTr="00CC2EA4"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1EC161" w14:textId="77777777" w:rsidR="00CC2EA4" w:rsidRPr="00086834" w:rsidRDefault="00CC2EA4" w:rsidP="007B1BF6">
            <w:pPr>
              <w:ind w:left="14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68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9.Городской конкурс «</w:t>
            </w:r>
            <w:r w:rsidRPr="00086834">
              <w:rPr>
                <w:rFonts w:ascii="Liberation Serif" w:hAnsi="Liberation Serif" w:cs="Times New Roman"/>
                <w:sz w:val="24"/>
                <w:szCs w:val="24"/>
              </w:rPr>
              <w:t>Правознайки</w:t>
            </w:r>
            <w:r w:rsidRPr="0008683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2" w:type="dxa"/>
            <w:vAlign w:val="center"/>
          </w:tcPr>
          <w:p w14:paraId="4CED7091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C044BB5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BD94135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8A78205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Начало 09.01.2025</w:t>
            </w:r>
          </w:p>
        </w:tc>
        <w:tc>
          <w:tcPr>
            <w:tcW w:w="1357" w:type="dxa"/>
            <w:vAlign w:val="center"/>
          </w:tcPr>
          <w:p w14:paraId="0D33C5A6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Окончание</w:t>
            </w:r>
          </w:p>
          <w:p w14:paraId="16321DE4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18.02.2025</w:t>
            </w:r>
          </w:p>
        </w:tc>
        <w:tc>
          <w:tcPr>
            <w:tcW w:w="1345" w:type="dxa"/>
            <w:vAlign w:val="center"/>
          </w:tcPr>
          <w:p w14:paraId="1BB16A3B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004507F8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C2EA4" w:rsidRPr="00086834" w14:paraId="4FA90D82" w14:textId="77777777" w:rsidTr="00CC2EA4"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FAE53A" w14:textId="77777777" w:rsidR="00CC2EA4" w:rsidRPr="00086834" w:rsidRDefault="00CC2EA4" w:rsidP="007B1BF6">
            <w:pPr>
              <w:ind w:left="12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868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10.Городской конкурс «</w:t>
            </w:r>
            <w:r w:rsidRPr="0008683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Внучата-дошколята» </w:t>
            </w:r>
          </w:p>
        </w:tc>
        <w:tc>
          <w:tcPr>
            <w:tcW w:w="1412" w:type="dxa"/>
            <w:vAlign w:val="center"/>
          </w:tcPr>
          <w:p w14:paraId="5738D89B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ADA99EF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F5047AE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5DAC097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Начало</w:t>
            </w:r>
          </w:p>
          <w:p w14:paraId="641B4DB9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13.01.2025</w:t>
            </w:r>
          </w:p>
        </w:tc>
        <w:tc>
          <w:tcPr>
            <w:tcW w:w="1357" w:type="dxa"/>
            <w:vAlign w:val="center"/>
          </w:tcPr>
          <w:p w14:paraId="0681AF91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838FCBB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D446E77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Окончание</w:t>
            </w:r>
          </w:p>
          <w:p w14:paraId="454ED7F2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06.04.2025</w:t>
            </w:r>
          </w:p>
        </w:tc>
      </w:tr>
      <w:tr w:rsidR="00CC2EA4" w:rsidRPr="00086834" w14:paraId="5EF86ED4" w14:textId="77777777" w:rsidTr="00CC2EA4"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781290" w14:textId="77777777" w:rsidR="00CC2EA4" w:rsidRPr="00086834" w:rsidRDefault="00CC2EA4" w:rsidP="007B1BF6">
            <w:pPr>
              <w:ind w:left="124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8683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lastRenderedPageBreak/>
              <w:t xml:space="preserve">11.Городской конкурс - праздник «Весна. Салют. Победа!», посвященный празднованию 80-й годовщине Победы в Великой Отечественной войне </w:t>
            </w:r>
          </w:p>
        </w:tc>
        <w:tc>
          <w:tcPr>
            <w:tcW w:w="1412" w:type="dxa"/>
            <w:vAlign w:val="center"/>
          </w:tcPr>
          <w:p w14:paraId="506CEC16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DA9F6A8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C689618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3531BB7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365B2535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1AF210B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16938515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Начало</w:t>
            </w:r>
          </w:p>
          <w:p w14:paraId="34652130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10.03.2025</w:t>
            </w:r>
          </w:p>
        </w:tc>
        <w:tc>
          <w:tcPr>
            <w:tcW w:w="1409" w:type="dxa"/>
            <w:vAlign w:val="center"/>
          </w:tcPr>
          <w:p w14:paraId="26B70EDF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57C25215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Окончание 30.04.2025</w:t>
            </w:r>
          </w:p>
        </w:tc>
      </w:tr>
      <w:tr w:rsidR="00CC2EA4" w:rsidRPr="00086834" w14:paraId="3A7AA56C" w14:textId="77777777" w:rsidTr="00CC2EA4"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C0AA22" w14:textId="77777777" w:rsidR="00CC2EA4" w:rsidRPr="00086834" w:rsidRDefault="00CC2EA4" w:rsidP="007B1BF6">
            <w:pPr>
              <w:ind w:left="124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8683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12.Театральный фестиваль «Созвездие талантов» </w:t>
            </w:r>
          </w:p>
        </w:tc>
        <w:tc>
          <w:tcPr>
            <w:tcW w:w="1412" w:type="dxa"/>
            <w:vAlign w:val="center"/>
          </w:tcPr>
          <w:p w14:paraId="294BC281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A7194EC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26AF534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C4DB311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7BDB7195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Начало</w:t>
            </w:r>
          </w:p>
          <w:p w14:paraId="2CA15C3D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24.02.2025</w:t>
            </w:r>
          </w:p>
        </w:tc>
        <w:tc>
          <w:tcPr>
            <w:tcW w:w="1345" w:type="dxa"/>
            <w:vAlign w:val="center"/>
          </w:tcPr>
          <w:p w14:paraId="455C546B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Окончание</w:t>
            </w:r>
          </w:p>
          <w:p w14:paraId="021F78EC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834">
              <w:rPr>
                <w:rFonts w:ascii="Liberation Serif" w:hAnsi="Liberation Serif"/>
                <w:sz w:val="24"/>
                <w:szCs w:val="24"/>
              </w:rPr>
              <w:t>27.03.2025</w:t>
            </w:r>
          </w:p>
        </w:tc>
        <w:tc>
          <w:tcPr>
            <w:tcW w:w="1409" w:type="dxa"/>
            <w:vAlign w:val="center"/>
          </w:tcPr>
          <w:p w14:paraId="0C6EA65E" w14:textId="77777777" w:rsidR="00CC2EA4" w:rsidRPr="00086834" w:rsidRDefault="00CC2EA4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52689ED9" w14:textId="77777777" w:rsidR="001E3340" w:rsidRDefault="001E3340"/>
    <w:sectPr w:rsidR="001E3340" w:rsidSect="00CC2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A4"/>
    <w:rsid w:val="00167BFC"/>
    <w:rsid w:val="001E3340"/>
    <w:rsid w:val="00CC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5918"/>
  <w15:chartTrackingRefBased/>
  <w15:docId w15:val="{007DA551-6083-491F-A63B-B10C6D63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Меньщикова Ольга Юрьевна</cp:lastModifiedBy>
  <cp:revision>2</cp:revision>
  <dcterms:created xsi:type="dcterms:W3CDTF">2024-09-16T09:48:00Z</dcterms:created>
  <dcterms:modified xsi:type="dcterms:W3CDTF">2024-09-16T10:31:00Z</dcterms:modified>
</cp:coreProperties>
</file>